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113770" w:rsidRPr="00B17ED9">
        <w:rPr>
          <w:szCs w:val="20"/>
        </w:rPr>
        <w:t>“</w:t>
      </w:r>
      <w:r w:rsidR="005603BF">
        <w:rPr>
          <w:b/>
          <w:szCs w:val="20"/>
        </w:rPr>
        <w:t>Supply and Delivery of Three (3)</w:t>
      </w:r>
      <w:r w:rsidR="004D7EA8">
        <w:rPr>
          <w:b/>
          <w:szCs w:val="20"/>
        </w:rPr>
        <w:t xml:space="preserve"> units of</w:t>
      </w:r>
      <w:r w:rsidR="005603BF">
        <w:rPr>
          <w:b/>
          <w:szCs w:val="20"/>
        </w:rPr>
        <w:t xml:space="preserve"> </w:t>
      </w:r>
      <w:r w:rsidR="00C14329">
        <w:rPr>
          <w:b/>
          <w:szCs w:val="20"/>
        </w:rPr>
        <w:t>Power Led</w:t>
      </w:r>
      <w:r w:rsidR="005603BF">
        <w:rPr>
          <w:b/>
          <w:szCs w:val="20"/>
        </w:rPr>
        <w:t xml:space="preserve"> Street Lamp (11P65 outdoor) Rated 126 watts, 230 volts (with Three Year Warranty)</w:t>
      </w:r>
      <w:r w:rsidR="00113770" w:rsidRPr="00B17ED9">
        <w:rPr>
          <w:b/>
          <w:szCs w:val="20"/>
        </w:rPr>
        <w:t>”</w:t>
      </w:r>
      <w:r w:rsidR="00B97A99" w:rsidRPr="00B17ED9">
        <w:rPr>
          <w:b/>
          <w:szCs w:val="20"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A96A8D" w:rsidRPr="00B17ED9" w:rsidRDefault="00CF39C4" w:rsidP="00712C0C">
      <w:pPr>
        <w:spacing w:after="0" w:line="240" w:lineRule="auto"/>
        <w:jc w:val="both"/>
        <w:rPr>
          <w:rFonts w:cs="Arial"/>
          <w:szCs w:val="20"/>
        </w:rPr>
      </w:pPr>
      <w:r w:rsidRPr="00192FAE">
        <w:rPr>
          <w:rFonts w:cs="Arial"/>
          <w:sz w:val="20"/>
          <w:szCs w:val="20"/>
        </w:rPr>
        <w:object w:dxaOrig="9946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88.8pt" o:ole="">
            <v:imagedata r:id="rId6" o:title=""/>
          </v:shape>
          <o:OLEObject Type="Embed" ProgID="Excel.Sheet.12" ShapeID="_x0000_i1025" DrawAspect="Content" ObjectID="_1517991600" r:id="rId7"/>
        </w:object>
      </w:r>
      <w:r w:rsidR="004533B1"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="004533B1"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EE17CB">
        <w:rPr>
          <w:rFonts w:cs="Arial"/>
          <w:szCs w:val="20"/>
        </w:rPr>
        <w:t xml:space="preserve">or, </w:t>
      </w:r>
      <w:proofErr w:type="spellStart"/>
      <w:r w:rsidR="00EE17CB">
        <w:rPr>
          <w:rFonts w:cs="Arial"/>
          <w:szCs w:val="20"/>
        </w:rPr>
        <w:t>Tondo</w:t>
      </w:r>
      <w:proofErr w:type="spellEnd"/>
      <w:r w:rsidR="00EE17CB">
        <w:rPr>
          <w:rFonts w:cs="Arial"/>
          <w:szCs w:val="20"/>
        </w:rPr>
        <w:t>, Manila within thirty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EE17CB">
        <w:rPr>
          <w:rFonts w:cs="Arial"/>
          <w:szCs w:val="20"/>
        </w:rPr>
        <w:t>30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2E32B0" w:rsidRPr="00B17ED9">
        <w:rPr>
          <w:rFonts w:cs="Arial"/>
          <w:szCs w:val="20"/>
        </w:rPr>
        <w:t>Job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2E32B0" w:rsidRPr="00B17ED9">
        <w:rPr>
          <w:rFonts w:cs="Arial"/>
          <w:szCs w:val="20"/>
        </w:rPr>
        <w:t>J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Pr="00B17ED9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2E4AC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1F" w:rsidRDefault="001B6B1F" w:rsidP="00D139D6">
      <w:pPr>
        <w:spacing w:after="0" w:line="240" w:lineRule="auto"/>
      </w:pPr>
      <w:r>
        <w:separator/>
      </w:r>
    </w:p>
  </w:endnote>
  <w:endnote w:type="continuationSeparator" w:id="0">
    <w:p w:rsidR="001B6B1F" w:rsidRDefault="001B6B1F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1F" w:rsidRDefault="001B6B1F" w:rsidP="00D139D6">
      <w:pPr>
        <w:spacing w:after="0" w:line="240" w:lineRule="auto"/>
      </w:pPr>
      <w:r>
        <w:separator/>
      </w:r>
    </w:p>
  </w:footnote>
  <w:footnote w:type="continuationSeparator" w:id="0">
    <w:p w:rsidR="001B6B1F" w:rsidRDefault="001B6B1F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61552"/>
    <w:rsid w:val="000731B9"/>
    <w:rsid w:val="000970DD"/>
    <w:rsid w:val="0009718E"/>
    <w:rsid w:val="000B1A91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2633F4"/>
    <w:rsid w:val="002702F1"/>
    <w:rsid w:val="00281DD6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413FA4"/>
    <w:rsid w:val="00416DC1"/>
    <w:rsid w:val="00426080"/>
    <w:rsid w:val="004533B1"/>
    <w:rsid w:val="0046794A"/>
    <w:rsid w:val="0047494F"/>
    <w:rsid w:val="00497DB9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5040B"/>
    <w:rsid w:val="005603BF"/>
    <w:rsid w:val="005A65BB"/>
    <w:rsid w:val="005A7D68"/>
    <w:rsid w:val="005B4F7A"/>
    <w:rsid w:val="005C29D8"/>
    <w:rsid w:val="005D455B"/>
    <w:rsid w:val="00602C55"/>
    <w:rsid w:val="00623010"/>
    <w:rsid w:val="006328F4"/>
    <w:rsid w:val="00664227"/>
    <w:rsid w:val="0068141B"/>
    <w:rsid w:val="006D4CAA"/>
    <w:rsid w:val="00712C0C"/>
    <w:rsid w:val="007958AE"/>
    <w:rsid w:val="007C658B"/>
    <w:rsid w:val="007F36A2"/>
    <w:rsid w:val="00814EBD"/>
    <w:rsid w:val="00867533"/>
    <w:rsid w:val="008844E7"/>
    <w:rsid w:val="00887667"/>
    <w:rsid w:val="008B70A9"/>
    <w:rsid w:val="008E32AA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A96A8D"/>
    <w:rsid w:val="00AC60B4"/>
    <w:rsid w:val="00B00BFE"/>
    <w:rsid w:val="00B13F16"/>
    <w:rsid w:val="00B17ED9"/>
    <w:rsid w:val="00B25ED0"/>
    <w:rsid w:val="00B273AD"/>
    <w:rsid w:val="00B529D6"/>
    <w:rsid w:val="00B97A99"/>
    <w:rsid w:val="00BB15DC"/>
    <w:rsid w:val="00C10B5B"/>
    <w:rsid w:val="00C1224A"/>
    <w:rsid w:val="00C14329"/>
    <w:rsid w:val="00C32DA6"/>
    <w:rsid w:val="00C415F4"/>
    <w:rsid w:val="00C57E46"/>
    <w:rsid w:val="00C63845"/>
    <w:rsid w:val="00C82952"/>
    <w:rsid w:val="00CA190E"/>
    <w:rsid w:val="00CA27A5"/>
    <w:rsid w:val="00CB0AFD"/>
    <w:rsid w:val="00CE2B8F"/>
    <w:rsid w:val="00CF39C4"/>
    <w:rsid w:val="00D139D6"/>
    <w:rsid w:val="00D565A0"/>
    <w:rsid w:val="00D64AEB"/>
    <w:rsid w:val="00DA293A"/>
    <w:rsid w:val="00DB6307"/>
    <w:rsid w:val="00DD3483"/>
    <w:rsid w:val="00DF416C"/>
    <w:rsid w:val="00DF6DC5"/>
    <w:rsid w:val="00E230A1"/>
    <w:rsid w:val="00EA152C"/>
    <w:rsid w:val="00EB0B01"/>
    <w:rsid w:val="00EC5E3F"/>
    <w:rsid w:val="00EE1162"/>
    <w:rsid w:val="00EE17CB"/>
    <w:rsid w:val="00F37A09"/>
    <w:rsid w:val="00F42A86"/>
    <w:rsid w:val="00F479A0"/>
    <w:rsid w:val="00F56F14"/>
    <w:rsid w:val="00F57DC6"/>
    <w:rsid w:val="00F7081C"/>
    <w:rsid w:val="00F744AA"/>
    <w:rsid w:val="00F903A7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18</cp:revision>
  <cp:lastPrinted>2015-12-01T09:02:00Z</cp:lastPrinted>
  <dcterms:created xsi:type="dcterms:W3CDTF">2016-02-18T03:26:00Z</dcterms:created>
  <dcterms:modified xsi:type="dcterms:W3CDTF">2016-02-26T03:34:00Z</dcterms:modified>
</cp:coreProperties>
</file>